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简体" w:eastAsia="方正小标宋简体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专业研究方向承诺表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34"/>
          <w:szCs w:val="34"/>
        </w:rPr>
      </w:pPr>
    </w:p>
    <w:tbl>
      <w:tblPr>
        <w:tblStyle w:val="6"/>
        <w:tblW w:w="830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55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keepNext w:val="0"/>
        <w:keepLines w:val="0"/>
        <w:pageBreakBefore w:val="0"/>
        <w:widowControl w:val="0"/>
        <w:tabs>
          <w:tab w:val="left" w:pos="47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23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hOGIzMDZkOWY1NjZjMTNiMTU3YTVhYzNmNmJmYTAifQ=="/>
  </w:docVars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6086879"/>
    <w:rsid w:val="18267586"/>
    <w:rsid w:val="1E410545"/>
    <w:rsid w:val="205F607A"/>
    <w:rsid w:val="249B0157"/>
    <w:rsid w:val="28EB073D"/>
    <w:rsid w:val="301728C7"/>
    <w:rsid w:val="648F3302"/>
    <w:rsid w:val="6A756449"/>
    <w:rsid w:val="6B4562AD"/>
    <w:rsid w:val="72BF5EBA"/>
    <w:rsid w:val="97FF66D1"/>
    <w:rsid w:val="AEFF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227</Words>
  <Characters>230</Characters>
  <Lines>2</Lines>
  <Paragraphs>1</Paragraphs>
  <TotalTime>2</TotalTime>
  <ScaleCrop>false</ScaleCrop>
  <LinksUpToDate>false</LinksUpToDate>
  <CharactersWithSpaces>262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2017-04-18T23:25:00Z</dcterms:created>
  <dc:creator>test</dc:creator>
  <cp:lastModifiedBy>范淑婷</cp:lastModifiedBy>
  <cp:lastPrinted>2018-01-17T00:15:00Z</cp:lastPrinted>
  <dcterms:modified xsi:type="dcterms:W3CDTF">2023-04-19T03:07:34Z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42BAD67646C74A388F5E54D36553CD80</vt:lpwstr>
  </property>
</Properties>
</file>